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FCA" w:rsidRDefault="00155FCA" w:rsidP="00155FCA">
      <w:pPr>
        <w:ind w:firstLine="360"/>
      </w:pPr>
    </w:p>
    <w:p w:rsidR="00155FCA" w:rsidRDefault="00155FCA" w:rsidP="004329EC">
      <w:pPr>
        <w:spacing w:line="480" w:lineRule="auto"/>
        <w:ind w:firstLine="360"/>
      </w:pPr>
    </w:p>
    <w:p w:rsidR="00BE102F" w:rsidRDefault="00B71E3A" w:rsidP="001775F3">
      <w:pPr>
        <w:spacing w:line="480" w:lineRule="auto"/>
        <w:ind w:firstLine="720"/>
      </w:pPr>
      <w:r>
        <w:t xml:space="preserve">The hit animated show “The Simpson” was created by Alex Groening, which deals with family, what’s hot in the news, and most important </w:t>
      </w:r>
      <w:r w:rsidR="00C561FB">
        <w:t>everyday life</w:t>
      </w:r>
      <w:r>
        <w:t>.</w:t>
      </w:r>
      <w:r w:rsidR="00381075">
        <w:t xml:space="preserve"> </w:t>
      </w:r>
      <w:r>
        <w:t xml:space="preserve">The Simpsons have </w:t>
      </w:r>
      <w:r w:rsidR="00C561FB">
        <w:t>episodes</w:t>
      </w:r>
      <w:r>
        <w:t xml:space="preserve"> dealing with almost everything but in a </w:t>
      </w:r>
      <w:r w:rsidR="00C561FB">
        <w:t>positive</w:t>
      </w:r>
      <w:r>
        <w:t xml:space="preserve"> and come</w:t>
      </w:r>
      <w:r w:rsidR="00C561FB">
        <w:t>dy way of express</w:t>
      </w:r>
      <w:r>
        <w:t xml:space="preserve">ing things. </w:t>
      </w:r>
      <w:r w:rsidR="00C561FB">
        <w:t xml:space="preserve">This show </w:t>
      </w:r>
      <w:r w:rsidR="00BE102F">
        <w:t xml:space="preserve">brings </w:t>
      </w:r>
      <w:r w:rsidR="00C561FB">
        <w:t xml:space="preserve">some family comes </w:t>
      </w:r>
      <w:r w:rsidR="000727A6">
        <w:t>together, or</w:t>
      </w:r>
      <w:r w:rsidR="00C561FB">
        <w:t xml:space="preserve"> somehow discusses it</w:t>
      </w:r>
      <w:r>
        <w:t>.</w:t>
      </w:r>
      <w:r w:rsidR="001375B4">
        <w:t xml:space="preserve"> The </w:t>
      </w:r>
      <w:r w:rsidR="00155FCA">
        <w:t>Simpson</w:t>
      </w:r>
      <w:r w:rsidR="00381075">
        <w:t xml:space="preserve"> </w:t>
      </w:r>
      <w:r w:rsidR="001375B4">
        <w:t xml:space="preserve">just like every other community has their “in” and “out” crowds, their </w:t>
      </w:r>
      <w:r w:rsidR="00155FCA">
        <w:t>celebrities</w:t>
      </w:r>
      <w:r w:rsidR="001375B4">
        <w:t xml:space="preserve">, rich people and poor. </w:t>
      </w:r>
      <w:r w:rsidR="00381075">
        <w:t>The Simpson is still going strong with it twenty-second season.</w:t>
      </w:r>
    </w:p>
    <w:p w:rsidR="00B71E3A" w:rsidRDefault="00381075" w:rsidP="004329EC">
      <w:pPr>
        <w:spacing w:line="480" w:lineRule="auto"/>
        <w:ind w:firstLine="360"/>
      </w:pPr>
      <w:r>
        <w:tab/>
        <w:t xml:space="preserve">In the sixth season of The </w:t>
      </w:r>
      <w:r w:rsidR="000727A6">
        <w:t>Simpson,</w:t>
      </w:r>
      <w:r>
        <w:t xml:space="preserve"> the son Bart had a girlfriend which was </w:t>
      </w:r>
      <w:r w:rsidR="000727A6">
        <w:t>reverend</w:t>
      </w:r>
      <w:r>
        <w:t xml:space="preserve"> Lovejoy’s </w:t>
      </w:r>
      <w:r w:rsidR="000727A6">
        <w:t>daughter</w:t>
      </w:r>
      <w:r>
        <w:t xml:space="preserve"> </w:t>
      </w:r>
      <w:r w:rsidR="000727A6">
        <w:t>Jessica</w:t>
      </w:r>
      <w:r>
        <w:t xml:space="preserve">. People thinks because </w:t>
      </w:r>
      <w:r w:rsidR="000727A6">
        <w:t>Jessica</w:t>
      </w:r>
      <w:r>
        <w:t xml:space="preserve"> is the preacher </w:t>
      </w:r>
      <w:r w:rsidR="000727A6">
        <w:t>daughter</w:t>
      </w:r>
      <w:r>
        <w:t xml:space="preserve"> she is a </w:t>
      </w:r>
      <w:r w:rsidR="000727A6">
        <w:t>good girl</w:t>
      </w:r>
      <w:r>
        <w:t xml:space="preserve"> and can’t do anything wrong. These two going together was shocking for most people because here you have this </w:t>
      </w:r>
      <w:r w:rsidR="000727A6">
        <w:t>good girl</w:t>
      </w:r>
      <w:r>
        <w:t xml:space="preserve"> talking to a bad boy. So when </w:t>
      </w:r>
      <w:r w:rsidR="000727A6">
        <w:t>Jessica</w:t>
      </w:r>
      <w:r>
        <w:t xml:space="preserve"> would do things out of her character she would blamed it on Bart, people would have suspected him anyway because of his history of doing terrible </w:t>
      </w:r>
      <w:r w:rsidR="000727A6">
        <w:t>things. She</w:t>
      </w:r>
      <w:r w:rsidR="003C105C">
        <w:t xml:space="preserve"> stole money out of collection plate at church </w:t>
      </w:r>
      <w:r w:rsidR="000727A6">
        <w:t>and people</w:t>
      </w:r>
      <w:r w:rsidR="003C105C">
        <w:t xml:space="preserve"> to believe that Bart did it because he was holding the empty plate. </w:t>
      </w:r>
      <w:r w:rsidR="000727A6">
        <w:t>Everybody</w:t>
      </w:r>
      <w:r w:rsidR="003C105C">
        <w:t xml:space="preserve"> is pointing their finger at Bart but Marge is willing to her son side of the story. While everybody thinks that Bart committed the crime his sister Lisa believes that he is innocent and it was all Jessica wrong </w:t>
      </w:r>
      <w:r w:rsidR="000727A6">
        <w:t>doing. Lisa</w:t>
      </w:r>
      <w:r w:rsidR="003C105C">
        <w:t xml:space="preserve"> told some church people about Jessica they were hesitate because that is the preacher daughter and </w:t>
      </w:r>
      <w:r w:rsidR="004329EC">
        <w:t xml:space="preserve">she is capable of </w:t>
      </w:r>
      <w:r w:rsidR="000727A6">
        <w:t>a</w:t>
      </w:r>
      <w:r w:rsidR="004329EC">
        <w:t xml:space="preserve"> </w:t>
      </w:r>
      <w:r w:rsidR="000727A6">
        <w:t>thing. So</w:t>
      </w:r>
      <w:r w:rsidR="003C105C">
        <w:t xml:space="preserve"> they search her hoping to prove Lisa </w:t>
      </w:r>
      <w:r w:rsidR="000727A6">
        <w:t>wrong,</w:t>
      </w:r>
      <w:r w:rsidR="003C105C">
        <w:t xml:space="preserve"> but they end up finding the money under bed. She was punished a</w:t>
      </w:r>
      <w:r w:rsidR="004329EC">
        <w:t xml:space="preserve">nd they apologized to Bart. Bart told </w:t>
      </w:r>
      <w:r w:rsidR="000727A6">
        <w:t>Jessica</w:t>
      </w:r>
      <w:r w:rsidR="004329EC">
        <w:t xml:space="preserve"> what he learned about the </w:t>
      </w:r>
      <w:r w:rsidR="000727A6">
        <w:t>situation,</w:t>
      </w:r>
      <w:r w:rsidR="004329EC">
        <w:t xml:space="preserve"> </w:t>
      </w:r>
      <w:r w:rsidR="000727A6">
        <w:t>and then</w:t>
      </w:r>
      <w:r w:rsidR="004329EC">
        <w:t xml:space="preserve"> she </w:t>
      </w:r>
      <w:r w:rsidR="000727A6">
        <w:t>tells</w:t>
      </w:r>
      <w:r w:rsidR="004329EC">
        <w:t xml:space="preserve"> Bart that she found that girls can make boys doing anything. As she is saying that she left with her new boyfriend, why she con Bart into doing her punishment. </w:t>
      </w:r>
    </w:p>
    <w:p w:rsidR="004329EC" w:rsidRDefault="004329EC" w:rsidP="000727A6">
      <w:pPr>
        <w:spacing w:line="480" w:lineRule="auto"/>
        <w:ind w:firstLine="720"/>
      </w:pPr>
      <w:r>
        <w:lastRenderedPageBreak/>
        <w:t xml:space="preserve">In this particular </w:t>
      </w:r>
      <w:r w:rsidR="001775F3">
        <w:t>episode</w:t>
      </w:r>
      <w:r>
        <w:t xml:space="preserve"> the Simp</w:t>
      </w:r>
      <w:r w:rsidR="000727A6">
        <w:t>s</w:t>
      </w:r>
      <w:r>
        <w:t xml:space="preserve">on are focusing right on relationship, whether you are your </w:t>
      </w:r>
      <w:r w:rsidR="001775F3">
        <w:t>old,</w:t>
      </w:r>
      <w:r>
        <w:t xml:space="preserve"> young, man or woman. Every relationships has flaws it</w:t>
      </w:r>
      <w:r w:rsidR="000727A6">
        <w:t>’</w:t>
      </w:r>
      <w:r>
        <w:t>s just how are the</w:t>
      </w:r>
      <w:r w:rsidR="000727A6">
        <w:t xml:space="preserve">y are approach. In this case the </w:t>
      </w:r>
      <w:r w:rsidR="001775F3">
        <w:t>flaws were</w:t>
      </w:r>
      <w:r w:rsidR="000727A6">
        <w:t xml:space="preserve"> that Jessica </w:t>
      </w:r>
      <w:r w:rsidR="001775F3">
        <w:t>turns</w:t>
      </w:r>
      <w:r w:rsidR="000727A6">
        <w:t xml:space="preserve"> out to be </w:t>
      </w:r>
      <w:r w:rsidR="001775F3">
        <w:t>a</w:t>
      </w:r>
      <w:r w:rsidR="000727A6">
        <w:t xml:space="preserve"> trouble but </w:t>
      </w:r>
      <w:r w:rsidR="001775F3">
        <w:t>people were</w:t>
      </w:r>
      <w:r w:rsidR="000727A6">
        <w:t xml:space="preserve"> </w:t>
      </w:r>
      <w:r w:rsidR="001775F3">
        <w:t>too</w:t>
      </w:r>
      <w:r w:rsidR="000727A6">
        <w:t xml:space="preserve"> blind to see that even Bart. Although he was taking the blaming he still wanted to be with her. He knew what type of person she really </w:t>
      </w:r>
      <w:r w:rsidR="001775F3">
        <w:t>was,</w:t>
      </w:r>
      <w:r w:rsidR="000727A6">
        <w:t xml:space="preserve"> she con her way into make Bart fall in love with her. Like everybody say love is blind and in this case it was. You should judge a book by its cover, Bart is known as a trouble maker at school because he always pulling pranks on students, teachers, principals, and even the groundskeeper. By Jessica being the only child she gets her way and make people do </w:t>
      </w:r>
      <w:r w:rsidR="001775F3">
        <w:t>what’s</w:t>
      </w:r>
      <w:r w:rsidR="000727A6">
        <w:t xml:space="preserve"> she wants. Bart was </w:t>
      </w:r>
      <w:r w:rsidR="001775F3">
        <w:t>a</w:t>
      </w:r>
      <w:r w:rsidR="000727A6">
        <w:t xml:space="preserve"> major player in doing so. This applies to this general audience </w:t>
      </w:r>
      <w:r w:rsidR="001775F3">
        <w:t>because</w:t>
      </w:r>
      <w:r w:rsidR="000727A6">
        <w:t xml:space="preserve"> everybody wants to make somebody do whatever they want done, which plays right into </w:t>
      </w:r>
      <w:r w:rsidR="001775F3">
        <w:t>relationships</w:t>
      </w:r>
      <w:r w:rsidR="000727A6">
        <w:t xml:space="preserve">. Because one person out of the </w:t>
      </w:r>
      <w:r w:rsidR="001775F3">
        <w:t>relationships</w:t>
      </w:r>
      <w:r w:rsidR="000727A6">
        <w:t xml:space="preserve"> tries to please the other person</w:t>
      </w:r>
      <w:r w:rsidR="001775F3">
        <w:t xml:space="preserve"> so it won’t be a problem in the relationship. But a person like Jessica seems to take advantage. People seems to have an interested the opposite of what they are like good girls and bad boys.</w:t>
      </w:r>
      <w:r w:rsidR="00E52700">
        <w:t xml:space="preserve"> She was a so called good girl that had an interested in bad boys and Bart was right up here alley. </w:t>
      </w:r>
    </w:p>
    <w:p w:rsidR="00E52700" w:rsidRDefault="00E52700" w:rsidP="000727A6">
      <w:pPr>
        <w:spacing w:line="480" w:lineRule="auto"/>
        <w:ind w:firstLine="720"/>
      </w:pPr>
      <w:r>
        <w:t xml:space="preserve">The characters in this episode show you how most relationships are dominant by female. They make you feel </w:t>
      </w:r>
      <w:r w:rsidR="00B2072B">
        <w:t>kind of</w:t>
      </w:r>
      <w:r>
        <w:t xml:space="preserve"> sad for Bart because in this case he is innocent but everybody is blaming </w:t>
      </w:r>
      <w:r w:rsidR="00B2072B">
        <w:t>because of his history. They didn’t really give him a chance to explain his self before jumping to conclusion that he did it. The creator uses everyday life to create this epsoide</w:t>
      </w:r>
      <w:bookmarkStart w:id="0" w:name="_GoBack"/>
      <w:bookmarkEnd w:id="0"/>
      <w:r w:rsidR="00B2072B">
        <w:t xml:space="preserve"> I think because its relates to most people or somebody you know.</w:t>
      </w:r>
    </w:p>
    <w:sectPr w:rsidR="00E52700" w:rsidSect="009F1AB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A6D" w:rsidRDefault="003F6A6D" w:rsidP="00155FCA">
      <w:pPr>
        <w:spacing w:after="0" w:line="240" w:lineRule="auto"/>
      </w:pPr>
      <w:r>
        <w:separator/>
      </w:r>
    </w:p>
  </w:endnote>
  <w:endnote w:type="continuationSeparator" w:id="0">
    <w:p w:rsidR="003F6A6D" w:rsidRDefault="003F6A6D" w:rsidP="00155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A6D" w:rsidRDefault="003F6A6D" w:rsidP="00155FCA">
      <w:pPr>
        <w:spacing w:after="0" w:line="240" w:lineRule="auto"/>
      </w:pPr>
      <w:r>
        <w:separator/>
      </w:r>
    </w:p>
  </w:footnote>
  <w:footnote w:type="continuationSeparator" w:id="0">
    <w:p w:rsidR="003F6A6D" w:rsidRDefault="003F6A6D" w:rsidP="00155F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FCA" w:rsidRDefault="00155FCA">
    <w:pPr>
      <w:pStyle w:val="Header"/>
    </w:pPr>
    <w:r>
      <w:t>Ciara Sweeney</w:t>
    </w:r>
  </w:p>
  <w:p w:rsidR="00155FCA" w:rsidRDefault="00155FCA">
    <w:pPr>
      <w:pStyle w:val="Header"/>
    </w:pPr>
    <w:r>
      <w:t>Susan Muecke</w:t>
    </w:r>
  </w:p>
  <w:p w:rsidR="00155FCA" w:rsidRDefault="00155FCA">
    <w:pPr>
      <w:pStyle w:val="Header"/>
    </w:pPr>
    <w:r>
      <w:t>English 1020</w:t>
    </w:r>
  </w:p>
  <w:p w:rsidR="00155FCA" w:rsidRDefault="00155FCA">
    <w:pPr>
      <w:pStyle w:val="Header"/>
    </w:pPr>
    <w:r>
      <w:t xml:space="preserve">Rhetorical Analysis </w:t>
    </w:r>
  </w:p>
  <w:p w:rsidR="00155FCA" w:rsidRDefault="00155FCA">
    <w:pPr>
      <w:pStyle w:val="Header"/>
    </w:pPr>
    <w:r>
      <w:t>9-</w:t>
    </w:r>
    <w:r w:rsidR="001775F3">
      <w:t>27</w:t>
    </w:r>
    <w:r>
      <w:t>-2010</w:t>
    </w:r>
  </w:p>
  <w:p w:rsidR="00155FCA" w:rsidRDefault="00155F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0175"/>
    <w:multiLevelType w:val="hybridMultilevel"/>
    <w:tmpl w:val="223E1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42246F5"/>
    <w:multiLevelType w:val="hybridMultilevel"/>
    <w:tmpl w:val="52AC1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8D85416"/>
    <w:multiLevelType w:val="hybridMultilevel"/>
    <w:tmpl w:val="7B0041A8"/>
    <w:lvl w:ilvl="0" w:tplc="AA18EF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A60C83"/>
    <w:multiLevelType w:val="hybridMultilevel"/>
    <w:tmpl w:val="6C569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F575F8E"/>
    <w:multiLevelType w:val="hybridMultilevel"/>
    <w:tmpl w:val="3ED49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FELayout/>
  </w:compat>
  <w:rsids>
    <w:rsidRoot w:val="00B71E3A"/>
    <w:rsid w:val="00030B7F"/>
    <w:rsid w:val="000727A6"/>
    <w:rsid w:val="000A5797"/>
    <w:rsid w:val="001375B4"/>
    <w:rsid w:val="00155FCA"/>
    <w:rsid w:val="00160056"/>
    <w:rsid w:val="001775F3"/>
    <w:rsid w:val="00367B11"/>
    <w:rsid w:val="00381075"/>
    <w:rsid w:val="00394CC0"/>
    <w:rsid w:val="003C105C"/>
    <w:rsid w:val="003F6A6D"/>
    <w:rsid w:val="004329EC"/>
    <w:rsid w:val="004D7C5D"/>
    <w:rsid w:val="00827461"/>
    <w:rsid w:val="009F1AB9"/>
    <w:rsid w:val="00B2072B"/>
    <w:rsid w:val="00B71E3A"/>
    <w:rsid w:val="00BE102F"/>
    <w:rsid w:val="00C561FB"/>
    <w:rsid w:val="00E527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E3A"/>
    <w:pPr>
      <w:ind w:left="720"/>
      <w:contextualSpacing/>
    </w:pPr>
  </w:style>
  <w:style w:type="paragraph" w:styleId="Header">
    <w:name w:val="header"/>
    <w:basedOn w:val="Normal"/>
    <w:link w:val="HeaderChar"/>
    <w:uiPriority w:val="99"/>
    <w:unhideWhenUsed/>
    <w:rsid w:val="00155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FCA"/>
  </w:style>
  <w:style w:type="paragraph" w:styleId="Footer">
    <w:name w:val="footer"/>
    <w:basedOn w:val="Normal"/>
    <w:link w:val="FooterChar"/>
    <w:uiPriority w:val="99"/>
    <w:unhideWhenUsed/>
    <w:rsid w:val="00155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FCA"/>
  </w:style>
  <w:style w:type="paragraph" w:styleId="BalloonText">
    <w:name w:val="Balloon Text"/>
    <w:basedOn w:val="Normal"/>
    <w:link w:val="BalloonTextChar"/>
    <w:uiPriority w:val="99"/>
    <w:semiHidden/>
    <w:unhideWhenUsed/>
    <w:rsid w:val="00155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E3A"/>
    <w:pPr>
      <w:ind w:left="720"/>
      <w:contextualSpacing/>
    </w:pPr>
  </w:style>
  <w:style w:type="paragraph" w:styleId="Header">
    <w:name w:val="header"/>
    <w:basedOn w:val="Normal"/>
    <w:link w:val="HeaderChar"/>
    <w:uiPriority w:val="99"/>
    <w:unhideWhenUsed/>
    <w:rsid w:val="00155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FCA"/>
  </w:style>
  <w:style w:type="paragraph" w:styleId="Footer">
    <w:name w:val="footer"/>
    <w:basedOn w:val="Normal"/>
    <w:link w:val="FooterChar"/>
    <w:uiPriority w:val="99"/>
    <w:unhideWhenUsed/>
    <w:rsid w:val="00155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FCA"/>
  </w:style>
  <w:style w:type="paragraph" w:styleId="BalloonText">
    <w:name w:val="Balloon Text"/>
    <w:basedOn w:val="Normal"/>
    <w:link w:val="BalloonTextChar"/>
    <w:uiPriority w:val="99"/>
    <w:semiHidden/>
    <w:unhideWhenUsed/>
    <w:rsid w:val="00155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Williams</dc:creator>
  <cp:lastModifiedBy>WSU</cp:lastModifiedBy>
  <cp:revision>2</cp:revision>
  <cp:lastPrinted>2010-09-24T13:00:00Z</cp:lastPrinted>
  <dcterms:created xsi:type="dcterms:W3CDTF">2010-09-27T13:25:00Z</dcterms:created>
  <dcterms:modified xsi:type="dcterms:W3CDTF">2010-09-27T13:25:00Z</dcterms:modified>
</cp:coreProperties>
</file>